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214373A0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4A2FFFD6" w:rsidR="00850E1C" w:rsidRPr="00984C2D" w:rsidRDefault="005A72BB" w:rsidP="00850E1C">
            <w:pPr>
              <w:pStyle w:val="NoSpacing"/>
            </w:pPr>
            <w:r>
              <w:t>Gale, a Cengage Company</w:t>
            </w:r>
          </w:p>
        </w:tc>
      </w:tr>
      <w:tr w:rsidR="00984C2D" w:rsidRPr="00984C2D" w14:paraId="7CADABD9" w14:textId="77777777" w:rsidTr="214373A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1596A196" w:rsidR="00850E1C" w:rsidRPr="00984C2D" w:rsidRDefault="005A72BB" w:rsidP="00850E1C">
            <w:pPr>
              <w:pStyle w:val="NoSpacing"/>
            </w:pPr>
            <w:r>
              <w:t>Gale Virtual Reference Library</w:t>
            </w:r>
          </w:p>
        </w:tc>
      </w:tr>
      <w:tr w:rsidR="00984C2D" w:rsidRPr="00984C2D" w14:paraId="7CADABDC" w14:textId="77777777" w:rsidTr="214373A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214373A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F330E32" w:rsidR="00324CD8" w:rsidRPr="00984C2D" w:rsidRDefault="00C91D37" w:rsidP="00850E1C">
            <w:pPr>
              <w:pStyle w:val="NoSpacing"/>
            </w:pPr>
            <w:r>
              <w:t>3/1/2017</w:t>
            </w:r>
          </w:p>
        </w:tc>
      </w:tr>
      <w:tr w:rsidR="00984C2D" w:rsidRPr="00984C2D" w14:paraId="7CADABE2" w14:textId="77777777" w:rsidTr="214373A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5AB491E5" w:rsidR="00324CD8" w:rsidRPr="00984C2D" w:rsidRDefault="005A72BB" w:rsidP="00850E1C">
            <w:pPr>
              <w:pStyle w:val="NoSpacing"/>
            </w:pPr>
            <w:r>
              <w:t>Kristin Fust Product Manager</w:t>
            </w:r>
          </w:p>
        </w:tc>
      </w:tr>
      <w:tr w:rsidR="00984C2D" w:rsidRPr="00984C2D" w14:paraId="7CADABE5" w14:textId="77777777" w:rsidTr="214373A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AFDC340" w:rsidR="00850E1C" w:rsidRPr="00984C2D" w:rsidRDefault="00903974" w:rsidP="00850E1C">
            <w:pPr>
              <w:pStyle w:val="NoSpacing"/>
            </w:pPr>
            <w:hyperlink r:id="rId10" w:history="1">
              <w:r w:rsidR="005A72BB" w:rsidRPr="0039543D">
                <w:rPr>
                  <w:rStyle w:val="Hyperlink"/>
                </w:rPr>
                <w:t>Kristin.Fust@cengage.com</w:t>
              </w:r>
            </w:hyperlink>
            <w:r w:rsidR="005A72BB">
              <w:t xml:space="preserve"> </w:t>
            </w:r>
            <w:r w:rsidR="005A72BB" w:rsidRPr="005A72BB">
              <w:t>248-699-8532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536"/>
        <w:gridCol w:w="2070"/>
      </w:tblGrid>
      <w:tr w:rsidR="00984C2D" w:rsidRPr="00984C2D" w14:paraId="7CADABED" w14:textId="77777777" w:rsidTr="000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536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AF1444" w:rsidRPr="00984C2D" w14:paraId="7CADABF4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4B85B74D" w:rsidR="00AF1444" w:rsidRPr="005A72BB" w:rsidRDefault="00AF1444" w:rsidP="00AF1444">
            <w:pPr>
              <w:rPr>
                <w:b w:val="0"/>
                <w:bCs w:val="0"/>
              </w:rPr>
            </w:pPr>
            <w:r w:rsidRPr="005A72BB">
              <w:rPr>
                <w:rFonts w:ascii="Arial" w:hAnsi="Arial" w:cs="Arial"/>
                <w:b w:val="0"/>
                <w:bCs w:val="0"/>
              </w:rPr>
              <w:t>This product does not show focus on most links and menu items.</w:t>
            </w:r>
          </w:p>
        </w:tc>
        <w:tc>
          <w:tcPr>
            <w:tcW w:w="1620" w:type="dxa"/>
          </w:tcPr>
          <w:p w14:paraId="7CADABEF" w14:textId="22E0E4BD" w:rsidR="00AF1444" w:rsidRPr="00984C2D" w:rsidRDefault="00C91D37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051E4955" w:rsidR="00AF1444" w:rsidRPr="00984C2D" w:rsidRDefault="00C91D37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</w:t>
            </w:r>
          </w:p>
        </w:tc>
        <w:tc>
          <w:tcPr>
            <w:tcW w:w="1440" w:type="dxa"/>
          </w:tcPr>
          <w:p w14:paraId="7CADABF1" w14:textId="2A83C147" w:rsidR="00AF1444" w:rsidRPr="00984C2D" w:rsidRDefault="00AF1444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Q4, 2016</w:t>
            </w:r>
          </w:p>
        </w:tc>
        <w:tc>
          <w:tcPr>
            <w:tcW w:w="1536" w:type="dxa"/>
          </w:tcPr>
          <w:p w14:paraId="7CADABF2" w14:textId="1389C2B8" w:rsidR="00AF1444" w:rsidRPr="00984C2D" w:rsidRDefault="00AF1444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3" w14:textId="4F04E081" w:rsidR="00AF1444" w:rsidRPr="00984C2D" w:rsidRDefault="00C91D37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Upgrades were released in December 2016</w:t>
            </w:r>
          </w:p>
        </w:tc>
      </w:tr>
      <w:tr w:rsidR="00C91D37" w:rsidRPr="00984C2D" w14:paraId="7CADABFB" w14:textId="77777777" w:rsidTr="00053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5E068527" w:rsidR="00C91D37" w:rsidRPr="005A72BB" w:rsidRDefault="00C91D37" w:rsidP="00C91D37">
            <w:pPr>
              <w:rPr>
                <w:b w:val="0"/>
                <w:bCs w:val="0"/>
              </w:rPr>
            </w:pPr>
            <w:r w:rsidRPr="005A72BB">
              <w:rPr>
                <w:rFonts w:ascii="Arial" w:hAnsi="Arial" w:cs="Arial"/>
                <w:b w:val="0"/>
                <w:bCs w:val="0"/>
              </w:rPr>
              <w:t xml:space="preserve">Some advanced search forms do not </w:t>
            </w:r>
            <w:r>
              <w:rPr>
                <w:rFonts w:ascii="Arial" w:hAnsi="Arial" w:cs="Arial"/>
                <w:b w:val="0"/>
                <w:bCs w:val="0"/>
              </w:rPr>
              <w:t>have proper form labeling</w:t>
            </w:r>
          </w:p>
        </w:tc>
        <w:tc>
          <w:tcPr>
            <w:tcW w:w="1620" w:type="dxa"/>
          </w:tcPr>
          <w:p w14:paraId="7CADABF6" w14:textId="5D5CE699" w:rsidR="00C91D37" w:rsidRPr="00984C2D" w:rsidRDefault="00C91D37" w:rsidP="00C91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7" w14:textId="470CB348" w:rsidR="00C91D37" w:rsidRPr="00984C2D" w:rsidRDefault="00C91D37" w:rsidP="00C91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Completed</w:t>
            </w:r>
          </w:p>
        </w:tc>
        <w:tc>
          <w:tcPr>
            <w:tcW w:w="1440" w:type="dxa"/>
          </w:tcPr>
          <w:p w14:paraId="7CADABF8" w14:textId="3E1170AF" w:rsidR="00C91D37" w:rsidRPr="00984C2D" w:rsidRDefault="00C91D37" w:rsidP="00C91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End of Q4, 2016</w:t>
            </w:r>
          </w:p>
        </w:tc>
        <w:tc>
          <w:tcPr>
            <w:tcW w:w="1536" w:type="dxa"/>
          </w:tcPr>
          <w:p w14:paraId="7CADABF9" w14:textId="796BE118" w:rsidR="00C91D37" w:rsidRPr="00984C2D" w:rsidRDefault="00C91D37" w:rsidP="00C91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A" w14:textId="431080E3" w:rsidR="00C91D37" w:rsidRPr="00984C2D" w:rsidRDefault="00C91D37" w:rsidP="00C91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Upgrades were released in December 2016</w:t>
            </w:r>
          </w:p>
        </w:tc>
      </w:tr>
      <w:tr w:rsidR="00AF1444" w:rsidRPr="00984C2D" w14:paraId="0A3425AB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C54DC0F" w14:textId="3916C830" w:rsidR="00AF1444" w:rsidRPr="00DA0813" w:rsidRDefault="00AF1444" w:rsidP="00AF1444">
            <w:pPr>
              <w:rPr>
                <w:b w:val="0"/>
              </w:rPr>
            </w:pPr>
            <w:r>
              <w:rPr>
                <w:b w:val="0"/>
              </w:rPr>
              <w:t>Images of graphs don’t have scripting to properly associate columns &amp; rows with cells and are inaccessible to screen readers</w:t>
            </w:r>
          </w:p>
        </w:tc>
        <w:tc>
          <w:tcPr>
            <w:tcW w:w="1620" w:type="dxa"/>
          </w:tcPr>
          <w:p w14:paraId="0E8B2A4E" w14:textId="23A404AF" w:rsidR="00AF1444" w:rsidRDefault="00AF1444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0BE2B9BF" w14:textId="63FB133F" w:rsidR="00AF1444" w:rsidRDefault="00AF1444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13FC8BD6" w14:textId="665461F2" w:rsidR="00AF1444" w:rsidRDefault="00AF1444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5A8D541A" w14:textId="4E3E7FD8" w:rsidR="00AF1444" w:rsidRPr="00053C61" w:rsidRDefault="00AF1444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AE04E98" w14:textId="615DED27" w:rsidR="00AF1444" w:rsidRDefault="00F2703A" w:rsidP="00AF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Currently, source content can’t be converted into accessible material. We are investigating how to</w:t>
            </w:r>
            <w:bookmarkStart w:id="0" w:name="_GoBack"/>
            <w:bookmarkEnd w:id="0"/>
            <w:r>
              <w:t xml:space="preserve"> support changing this over the longer term.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39BA23D5" w14:textId="77777777" w:rsidR="002A0449" w:rsidRPr="00984C2D" w:rsidRDefault="002A0449" w:rsidP="00427236"/>
    <w:sectPr w:rsidR="002A0449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2CEA9" w14:textId="77777777" w:rsidR="00903974" w:rsidRDefault="00903974" w:rsidP="00B87513">
      <w:pPr>
        <w:spacing w:before="0" w:after="0"/>
      </w:pPr>
      <w:r>
        <w:separator/>
      </w:r>
    </w:p>
  </w:endnote>
  <w:endnote w:type="continuationSeparator" w:id="0">
    <w:p w14:paraId="5F60D723" w14:textId="77777777" w:rsidR="00903974" w:rsidRDefault="00903974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97FA1" w14:textId="77777777" w:rsidR="00903974" w:rsidRDefault="00903974" w:rsidP="00B87513">
      <w:pPr>
        <w:spacing w:before="0" w:after="0"/>
      </w:pPr>
      <w:r>
        <w:separator/>
      </w:r>
    </w:p>
  </w:footnote>
  <w:footnote w:type="continuationSeparator" w:id="0">
    <w:p w14:paraId="1724C6B7" w14:textId="77777777" w:rsidR="00903974" w:rsidRDefault="00903974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3C61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C45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0449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223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3834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2BB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99B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3C5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331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3974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030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109B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1444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D37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CAA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13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8AF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96D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2703A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A05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214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istin.Fust@ceng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Stewart, Kyle B</cp:lastModifiedBy>
  <cp:revision>7</cp:revision>
  <cp:lastPrinted>2015-01-26T20:51:00Z</cp:lastPrinted>
  <dcterms:created xsi:type="dcterms:W3CDTF">2016-08-18T14:55:00Z</dcterms:created>
  <dcterms:modified xsi:type="dcterms:W3CDTF">2017-03-02T15:14:00Z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